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="00D329A1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2" w:name="NUM"/>
            <w:bookmarkEnd w:id="2"/>
            <w:r w:rsidR="00D329A1">
              <w:rPr>
                <w:color w:val="000080"/>
                <w:sz w:val="24"/>
                <w:szCs w:val="24"/>
              </w:rPr>
              <w:t>809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>Правительство Смоленской области  п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00B90">
        <w:rPr>
          <w:sz w:val="28"/>
          <w:szCs w:val="28"/>
        </w:rPr>
        <w:t xml:space="preserve">Внести </w:t>
      </w:r>
      <w:r w:rsidR="00CB4800">
        <w:rPr>
          <w:sz w:val="28"/>
          <w:szCs w:val="28"/>
        </w:rPr>
        <w:t xml:space="preserve">в раздел 5 </w:t>
      </w:r>
      <w:r w:rsidR="00CB4800" w:rsidRPr="00C55CD8">
        <w:rPr>
          <w:sz w:val="28"/>
          <w:szCs w:val="28"/>
        </w:rPr>
        <w:t>областн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государственн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программ</w:t>
      </w:r>
      <w:r w:rsidR="00CB4800">
        <w:rPr>
          <w:sz w:val="28"/>
          <w:szCs w:val="28"/>
        </w:rPr>
        <w:t>ы</w:t>
      </w:r>
      <w:r w:rsidR="00CB4800" w:rsidRPr="00C55CD8">
        <w:rPr>
          <w:sz w:val="28"/>
          <w:szCs w:val="28"/>
        </w:rPr>
        <w:t xml:space="preserve"> «Информационное общество Смоленской области», утвержденн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>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F00B90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 xml:space="preserve"> от 23.08.2023 №</w:t>
      </w:r>
      <w:r w:rsidR="00C54608" w:rsidRPr="00F00B90">
        <w:rPr>
          <w:sz w:val="28"/>
          <w:szCs w:val="28"/>
        </w:rPr>
        <w:t> </w:t>
      </w:r>
      <w:r w:rsidRPr="00F00B90">
        <w:rPr>
          <w:sz w:val="28"/>
          <w:szCs w:val="28"/>
        </w:rPr>
        <w:t>499</w:t>
      </w:r>
      <w:r w:rsidR="00C54608" w:rsidRPr="00F00B90">
        <w:rPr>
          <w:sz w:val="28"/>
          <w:szCs w:val="28"/>
        </w:rPr>
        <w:t>, постановлени</w:t>
      </w:r>
      <w:r w:rsidR="00F74451" w:rsidRPr="00F00B90">
        <w:rPr>
          <w:sz w:val="28"/>
          <w:szCs w:val="28"/>
        </w:rPr>
        <w:t>й</w:t>
      </w:r>
      <w:r w:rsidR="00C54608" w:rsidRPr="00F00B90">
        <w:rPr>
          <w:sz w:val="28"/>
          <w:szCs w:val="28"/>
        </w:rPr>
        <w:t xml:space="preserve"> Правительства Смоленской области от 13.11.2023 № </w:t>
      </w:r>
      <w:r w:rsidR="005B5778" w:rsidRPr="00F00B90">
        <w:rPr>
          <w:sz w:val="28"/>
          <w:szCs w:val="28"/>
        </w:rPr>
        <w:t xml:space="preserve">74, от 25.12.2023 № 251, от 07.02.2024 № 63, </w:t>
      </w:r>
      <w:r w:rsidR="005B5778" w:rsidRPr="00826CE7">
        <w:rPr>
          <w:sz w:val="28"/>
          <w:szCs w:val="28"/>
        </w:rPr>
        <w:lastRenderedPageBreak/>
        <w:t>от 24.05.2024 № 354, от 10.07.2024 № 502, от 20.08.2024 № 640, от 20.11.2024 № 878, от 04.12.2024 № 923, от 26.12.2024 № 1037</w:t>
      </w:r>
      <w:r w:rsidR="000904E2" w:rsidRPr="00826CE7">
        <w:rPr>
          <w:sz w:val="28"/>
          <w:szCs w:val="28"/>
        </w:rPr>
        <w:t>, от 26.02.2025 № 92</w:t>
      </w:r>
      <w:r w:rsidR="006E6F5D" w:rsidRPr="00826CE7">
        <w:rPr>
          <w:sz w:val="28"/>
          <w:szCs w:val="28"/>
        </w:rPr>
        <w:t xml:space="preserve">, от </w:t>
      </w:r>
      <w:r w:rsidR="000C191B" w:rsidRPr="00A70B5F">
        <w:rPr>
          <w:sz w:val="28"/>
          <w:szCs w:val="28"/>
        </w:rPr>
        <w:t>16</w:t>
      </w:r>
      <w:r w:rsidR="006E6F5D" w:rsidRPr="00A70B5F">
        <w:rPr>
          <w:sz w:val="28"/>
          <w:szCs w:val="28"/>
        </w:rPr>
        <w:t>.04.2025 № </w:t>
      </w:r>
      <w:r w:rsidR="00023D6E" w:rsidRPr="00A70B5F">
        <w:rPr>
          <w:sz w:val="28"/>
          <w:szCs w:val="28"/>
        </w:rPr>
        <w:t>227, от 23.04.2025 № 233</w:t>
      </w:r>
      <w:r w:rsidR="004827EE" w:rsidRPr="00A70B5F">
        <w:rPr>
          <w:sz w:val="28"/>
          <w:szCs w:val="28"/>
        </w:rPr>
        <w:t>, от</w:t>
      </w:r>
      <w:r w:rsidR="00A70B5F" w:rsidRPr="00A70B5F">
        <w:rPr>
          <w:sz w:val="28"/>
          <w:szCs w:val="28"/>
        </w:rPr>
        <w:t xml:space="preserve"> 08</w:t>
      </w:r>
      <w:r w:rsidR="004827EE" w:rsidRPr="00A70B5F">
        <w:rPr>
          <w:sz w:val="28"/>
          <w:szCs w:val="28"/>
        </w:rPr>
        <w:t>.0</w:t>
      </w:r>
      <w:r w:rsidR="003A55D4" w:rsidRPr="00A70B5F">
        <w:rPr>
          <w:sz w:val="28"/>
          <w:szCs w:val="28"/>
        </w:rPr>
        <w:t>7</w:t>
      </w:r>
      <w:r w:rsidR="004827EE" w:rsidRPr="00A70B5F">
        <w:rPr>
          <w:sz w:val="28"/>
          <w:szCs w:val="28"/>
        </w:rPr>
        <w:t>.2025 № </w:t>
      </w:r>
      <w:r w:rsidR="004827EE" w:rsidRPr="00557331">
        <w:rPr>
          <w:sz w:val="28"/>
          <w:szCs w:val="28"/>
        </w:rPr>
        <w:t>3</w:t>
      </w:r>
      <w:r w:rsidR="00A70B5F" w:rsidRPr="00557331">
        <w:rPr>
          <w:sz w:val="28"/>
          <w:szCs w:val="28"/>
        </w:rPr>
        <w:t>95</w:t>
      </w:r>
      <w:r w:rsidR="00C67815" w:rsidRPr="00557331">
        <w:rPr>
          <w:sz w:val="28"/>
          <w:szCs w:val="28"/>
        </w:rPr>
        <w:t>, от 13.11.2025 № 687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61867" w:rsidRPr="004259DE" w:rsidRDefault="00B61867" w:rsidP="00B61867">
      <w:pPr>
        <w:ind w:firstLine="709"/>
        <w:jc w:val="both"/>
        <w:rPr>
          <w:sz w:val="28"/>
          <w:szCs w:val="28"/>
        </w:rPr>
      </w:pPr>
      <w:r w:rsidRPr="00337CF0">
        <w:rPr>
          <w:sz w:val="28"/>
          <w:szCs w:val="28"/>
        </w:rPr>
        <w:t>1</w:t>
      </w:r>
      <w:r w:rsidRPr="004259DE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>в</w:t>
      </w:r>
      <w:r w:rsidRPr="00337CF0">
        <w:rPr>
          <w:sz w:val="28"/>
          <w:szCs w:val="28"/>
        </w:rPr>
        <w:t xml:space="preserve"> </w:t>
      </w:r>
      <w:r w:rsidRPr="004259DE">
        <w:rPr>
          <w:sz w:val="28"/>
          <w:szCs w:val="28"/>
        </w:rPr>
        <w:t xml:space="preserve">подразделе </w:t>
      </w:r>
      <w:r w:rsidRPr="00337CF0">
        <w:rPr>
          <w:sz w:val="28"/>
          <w:szCs w:val="28"/>
        </w:rPr>
        <w:t>3</w:t>
      </w:r>
      <w:r w:rsidRPr="004259DE">
        <w:rPr>
          <w:sz w:val="28"/>
          <w:szCs w:val="28"/>
        </w:rPr>
        <w:t>:</w:t>
      </w:r>
    </w:p>
    <w:p w:rsidR="00B61867" w:rsidRPr="00685981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</w:t>
      </w:r>
      <w:r w:rsidRPr="00685981">
        <w:rPr>
          <w:sz w:val="28"/>
          <w:szCs w:val="28"/>
          <w:lang w:val="en-US"/>
        </w:rPr>
        <w:t> </w:t>
      </w:r>
      <w:r w:rsidRPr="00685981">
        <w:rPr>
          <w:sz w:val="28"/>
          <w:szCs w:val="28"/>
        </w:rPr>
        <w:t>в позиции «Создание, внедрение и развитие информационных систем и цифровых сервисов»:</w:t>
      </w:r>
    </w:p>
    <w:p w:rsidR="00B61867" w:rsidRPr="00557331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5 цифры «</w:t>
      </w:r>
      <w:r w:rsidR="00685981" w:rsidRPr="00685981">
        <w:rPr>
          <w:sz w:val="28"/>
          <w:szCs w:val="28"/>
        </w:rPr>
        <w:t>140 493,25</w:t>
      </w:r>
      <w:r w:rsidRPr="00685981">
        <w:rPr>
          <w:sz w:val="28"/>
          <w:szCs w:val="28"/>
        </w:rPr>
        <w:t>» заменить цифрами</w:t>
      </w:r>
      <w:r w:rsidRPr="00557331">
        <w:rPr>
          <w:sz w:val="28"/>
          <w:szCs w:val="28"/>
        </w:rPr>
        <w:t xml:space="preserve"> «</w:t>
      </w:r>
      <w:r w:rsidR="00557331" w:rsidRPr="00557331">
        <w:rPr>
          <w:sz w:val="28"/>
          <w:szCs w:val="28"/>
        </w:rPr>
        <w:t>140 347,19</w:t>
      </w:r>
      <w:r w:rsidRPr="00557331">
        <w:rPr>
          <w:sz w:val="28"/>
          <w:szCs w:val="28"/>
        </w:rPr>
        <w:t>»;</w:t>
      </w:r>
    </w:p>
    <w:p w:rsidR="00B61867" w:rsidRPr="00557331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6 цифры «</w:t>
      </w:r>
      <w:r w:rsidR="00685981" w:rsidRPr="00685981">
        <w:rPr>
          <w:sz w:val="28"/>
          <w:szCs w:val="28"/>
        </w:rPr>
        <w:t>45 897,75</w:t>
      </w:r>
      <w:r w:rsidRPr="00685981">
        <w:rPr>
          <w:sz w:val="28"/>
          <w:szCs w:val="28"/>
        </w:rPr>
        <w:t>» заменить цифрами</w:t>
      </w:r>
      <w:r w:rsidRPr="00557331">
        <w:rPr>
          <w:sz w:val="28"/>
          <w:szCs w:val="28"/>
        </w:rPr>
        <w:t xml:space="preserve"> «</w:t>
      </w:r>
      <w:r w:rsidR="00557331" w:rsidRPr="00557331">
        <w:rPr>
          <w:sz w:val="28"/>
          <w:szCs w:val="28"/>
        </w:rPr>
        <w:t>45 751,69</w:t>
      </w:r>
      <w:r w:rsidRPr="00557331">
        <w:rPr>
          <w:sz w:val="28"/>
          <w:szCs w:val="28"/>
        </w:rPr>
        <w:t>»;</w:t>
      </w:r>
    </w:p>
    <w:p w:rsidR="00B61867" w:rsidRPr="00362357" w:rsidRDefault="00B61867" w:rsidP="00B61867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362357">
        <w:rPr>
          <w:rFonts w:ascii="Times New Roman" w:hAnsi="Times New Roman" w:cs="Times New Roman"/>
        </w:rPr>
        <w:t>- в позиции «Итого по ведомственному проекту»:</w:t>
      </w:r>
    </w:p>
    <w:p w:rsidR="00557331" w:rsidRPr="00557331" w:rsidRDefault="00557331" w:rsidP="00557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5 цифры «140 493,25» заменить цифрами</w:t>
      </w:r>
      <w:r w:rsidRPr="00557331">
        <w:rPr>
          <w:sz w:val="28"/>
          <w:szCs w:val="28"/>
        </w:rPr>
        <w:t xml:space="preserve"> «140 347,19»;</w:t>
      </w:r>
    </w:p>
    <w:p w:rsidR="00557331" w:rsidRPr="00557331" w:rsidRDefault="00557331" w:rsidP="00557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6 цифры «45 897,75» заменить цифрами</w:t>
      </w:r>
      <w:r w:rsidRPr="00557331">
        <w:rPr>
          <w:sz w:val="28"/>
          <w:szCs w:val="28"/>
        </w:rPr>
        <w:t xml:space="preserve"> «45 751,69»;</w:t>
      </w:r>
    </w:p>
    <w:p w:rsidR="00200ACB" w:rsidRPr="00362357" w:rsidRDefault="003C27C0" w:rsidP="00200ACB">
      <w:pPr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2</w:t>
      </w:r>
      <w:r w:rsidR="00200ACB" w:rsidRPr="00362357">
        <w:rPr>
          <w:sz w:val="28"/>
          <w:szCs w:val="28"/>
        </w:rPr>
        <w:t>) в подразделе 5:</w:t>
      </w:r>
    </w:p>
    <w:p w:rsidR="00200ACB" w:rsidRPr="00362357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- в пункте 5.</w:t>
      </w:r>
      <w:r w:rsidR="00F15C75">
        <w:rPr>
          <w:sz w:val="28"/>
          <w:szCs w:val="28"/>
        </w:rPr>
        <w:t>1</w:t>
      </w:r>
      <w:r w:rsidRPr="00362357">
        <w:rPr>
          <w:sz w:val="28"/>
          <w:szCs w:val="28"/>
        </w:rPr>
        <w:t>:</w:t>
      </w:r>
    </w:p>
    <w:p w:rsidR="00200ACB" w:rsidRPr="00F15C75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 в графе 5 цифры «</w:t>
      </w:r>
      <w:r w:rsidR="00F15C75" w:rsidRPr="00F15C75">
        <w:rPr>
          <w:sz w:val="28"/>
          <w:szCs w:val="28"/>
        </w:rPr>
        <w:t>45 000,00</w:t>
      </w:r>
      <w:r w:rsidRPr="00685981">
        <w:rPr>
          <w:sz w:val="28"/>
          <w:szCs w:val="28"/>
        </w:rPr>
        <w:t xml:space="preserve">» заменить цифрами </w:t>
      </w:r>
      <w:r w:rsidRPr="00F15C75">
        <w:rPr>
          <w:sz w:val="28"/>
          <w:szCs w:val="28"/>
        </w:rPr>
        <w:t>«</w:t>
      </w:r>
      <w:r w:rsidR="00F15C75" w:rsidRPr="00F15C75">
        <w:rPr>
          <w:sz w:val="28"/>
          <w:szCs w:val="28"/>
        </w:rPr>
        <w:t>44 430,00</w:t>
      </w:r>
      <w:r w:rsidRPr="00F15C75">
        <w:rPr>
          <w:sz w:val="28"/>
          <w:szCs w:val="28"/>
        </w:rPr>
        <w:t>»;</w:t>
      </w:r>
    </w:p>
    <w:p w:rsidR="003C27C0" w:rsidRPr="00F15C75" w:rsidRDefault="003C27C0" w:rsidP="003C27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6 цифры «</w:t>
      </w:r>
      <w:r w:rsidR="00F15C75" w:rsidRPr="00F15C75">
        <w:rPr>
          <w:sz w:val="28"/>
          <w:szCs w:val="28"/>
        </w:rPr>
        <w:t>15 000,00</w:t>
      </w:r>
      <w:r w:rsidRPr="00685981">
        <w:rPr>
          <w:sz w:val="28"/>
          <w:szCs w:val="28"/>
        </w:rPr>
        <w:t>» заменить цифрами</w:t>
      </w:r>
      <w:r w:rsidRPr="00F15C75">
        <w:rPr>
          <w:sz w:val="28"/>
          <w:szCs w:val="28"/>
        </w:rPr>
        <w:t xml:space="preserve"> «</w:t>
      </w:r>
      <w:r w:rsidR="00F15C75" w:rsidRPr="00F15C75">
        <w:rPr>
          <w:sz w:val="28"/>
          <w:szCs w:val="28"/>
        </w:rPr>
        <w:t>14 430,00</w:t>
      </w:r>
      <w:r w:rsidRPr="00F15C75">
        <w:rPr>
          <w:sz w:val="28"/>
          <w:szCs w:val="28"/>
        </w:rPr>
        <w:t>»;</w:t>
      </w:r>
    </w:p>
    <w:p w:rsidR="00200ACB" w:rsidRPr="00362357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362357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F15C75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5 цифры «</w:t>
      </w:r>
      <w:r w:rsidR="00685981" w:rsidRPr="00685981">
        <w:rPr>
          <w:sz w:val="28"/>
          <w:szCs w:val="28"/>
        </w:rPr>
        <w:t>114 950,94</w:t>
      </w:r>
      <w:r w:rsidRPr="00685981">
        <w:rPr>
          <w:sz w:val="28"/>
          <w:szCs w:val="28"/>
        </w:rPr>
        <w:t>» заменить цифрами</w:t>
      </w:r>
      <w:r w:rsidRPr="00F15C75">
        <w:rPr>
          <w:sz w:val="28"/>
          <w:szCs w:val="28"/>
        </w:rPr>
        <w:t xml:space="preserve"> «</w:t>
      </w:r>
      <w:r w:rsidR="00F15C75" w:rsidRPr="00F15C75">
        <w:rPr>
          <w:sz w:val="28"/>
          <w:szCs w:val="28"/>
        </w:rPr>
        <w:t>114 380,94</w:t>
      </w:r>
      <w:r w:rsidRPr="00F15C75">
        <w:rPr>
          <w:sz w:val="28"/>
          <w:szCs w:val="28"/>
        </w:rPr>
        <w:t>»;</w:t>
      </w:r>
    </w:p>
    <w:p w:rsidR="00200ACB" w:rsidRPr="00F15C75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 в графе 6 цифры «</w:t>
      </w:r>
      <w:r w:rsidR="00685981" w:rsidRPr="00685981">
        <w:rPr>
          <w:sz w:val="28"/>
          <w:szCs w:val="28"/>
        </w:rPr>
        <w:t>34 750,94</w:t>
      </w:r>
      <w:r w:rsidRPr="00685981">
        <w:rPr>
          <w:sz w:val="28"/>
          <w:szCs w:val="28"/>
        </w:rPr>
        <w:t>» заменить цифрами</w:t>
      </w:r>
      <w:r w:rsidRPr="00F15C75">
        <w:rPr>
          <w:sz w:val="28"/>
          <w:szCs w:val="28"/>
        </w:rPr>
        <w:t xml:space="preserve"> «</w:t>
      </w:r>
      <w:r w:rsidR="00F15C75" w:rsidRPr="00F15C75">
        <w:rPr>
          <w:sz w:val="28"/>
          <w:szCs w:val="28"/>
        </w:rPr>
        <w:t>34 180,94</w:t>
      </w:r>
      <w:r w:rsidRPr="00F15C75">
        <w:rPr>
          <w:sz w:val="28"/>
          <w:szCs w:val="28"/>
        </w:rPr>
        <w:t>»;</w:t>
      </w:r>
    </w:p>
    <w:p w:rsidR="00200ACB" w:rsidRPr="00362357" w:rsidRDefault="003C27C0" w:rsidP="00200ACB">
      <w:pPr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3</w:t>
      </w:r>
      <w:r w:rsidR="00200ACB" w:rsidRPr="00362357">
        <w:rPr>
          <w:sz w:val="28"/>
          <w:szCs w:val="28"/>
        </w:rPr>
        <w:t>) в подразделе 6:</w:t>
      </w:r>
    </w:p>
    <w:p w:rsidR="009841FD" w:rsidRPr="00742AF7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AF7">
        <w:rPr>
          <w:sz w:val="28"/>
          <w:szCs w:val="28"/>
        </w:rPr>
        <w:t>- в пункте 6.1:</w:t>
      </w:r>
    </w:p>
    <w:p w:rsidR="009841FD" w:rsidRPr="004B2767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AF7">
        <w:rPr>
          <w:sz w:val="28"/>
          <w:szCs w:val="28"/>
        </w:rPr>
        <w:t>- в графе 5 цифры «</w:t>
      </w:r>
      <w:r w:rsidR="00742AF7" w:rsidRPr="00742AF7">
        <w:rPr>
          <w:sz w:val="28"/>
          <w:szCs w:val="28"/>
        </w:rPr>
        <w:t>84 350,00</w:t>
      </w:r>
      <w:r w:rsidRPr="00742AF7">
        <w:rPr>
          <w:sz w:val="28"/>
          <w:szCs w:val="28"/>
        </w:rPr>
        <w:t>» заменить цифрами</w:t>
      </w:r>
      <w:r w:rsidRPr="004B2767">
        <w:rPr>
          <w:sz w:val="28"/>
          <w:szCs w:val="28"/>
        </w:rPr>
        <w:t xml:space="preserve"> «</w:t>
      </w:r>
      <w:r w:rsidR="004B2767" w:rsidRPr="004B2767">
        <w:rPr>
          <w:sz w:val="28"/>
          <w:szCs w:val="28"/>
        </w:rPr>
        <w:t>84 347,20</w:t>
      </w:r>
      <w:r w:rsidRPr="004B2767">
        <w:rPr>
          <w:sz w:val="28"/>
          <w:szCs w:val="28"/>
        </w:rPr>
        <w:t>»;</w:t>
      </w:r>
    </w:p>
    <w:p w:rsidR="009841FD" w:rsidRPr="004B2767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AF7">
        <w:rPr>
          <w:sz w:val="28"/>
          <w:szCs w:val="28"/>
        </w:rPr>
        <w:t>- в графе 6 цифры «</w:t>
      </w:r>
      <w:r w:rsidR="00742AF7" w:rsidRPr="00742AF7">
        <w:rPr>
          <w:sz w:val="28"/>
          <w:szCs w:val="28"/>
        </w:rPr>
        <w:t>32 450,00</w:t>
      </w:r>
      <w:r w:rsidRPr="00742AF7">
        <w:rPr>
          <w:sz w:val="28"/>
          <w:szCs w:val="28"/>
        </w:rPr>
        <w:t>» заменить цифрами</w:t>
      </w:r>
      <w:r w:rsidRPr="004B2767">
        <w:rPr>
          <w:sz w:val="28"/>
          <w:szCs w:val="28"/>
        </w:rPr>
        <w:t xml:space="preserve"> «</w:t>
      </w:r>
      <w:r w:rsidR="004B2767" w:rsidRPr="004B2767">
        <w:rPr>
          <w:sz w:val="28"/>
          <w:szCs w:val="28"/>
        </w:rPr>
        <w:t>32 447,20</w:t>
      </w:r>
      <w:r w:rsidRPr="004B2767">
        <w:rPr>
          <w:sz w:val="28"/>
          <w:szCs w:val="28"/>
        </w:rPr>
        <w:t>»;</w:t>
      </w:r>
    </w:p>
    <w:p w:rsidR="00200ACB" w:rsidRPr="00362357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- в пункте 6.</w:t>
      </w:r>
      <w:r w:rsidR="005301A4" w:rsidRPr="00362357">
        <w:rPr>
          <w:sz w:val="28"/>
          <w:szCs w:val="28"/>
        </w:rPr>
        <w:t>4</w:t>
      </w:r>
      <w:r w:rsidRPr="00362357">
        <w:rPr>
          <w:sz w:val="28"/>
          <w:szCs w:val="28"/>
        </w:rPr>
        <w:t>:</w:t>
      </w:r>
    </w:p>
    <w:p w:rsidR="00200ACB" w:rsidRPr="000F47DE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88A">
        <w:rPr>
          <w:sz w:val="28"/>
          <w:szCs w:val="28"/>
        </w:rPr>
        <w:t>- в графе 5 цифры «</w:t>
      </w:r>
      <w:r w:rsidR="006C288A" w:rsidRPr="006C288A">
        <w:rPr>
          <w:sz w:val="28"/>
          <w:szCs w:val="28"/>
        </w:rPr>
        <w:t>1 906,80</w:t>
      </w:r>
      <w:r w:rsidRPr="006C288A">
        <w:rPr>
          <w:sz w:val="28"/>
          <w:szCs w:val="28"/>
        </w:rPr>
        <w:t>» заменить цифрами</w:t>
      </w:r>
      <w:r w:rsidRPr="000F47DE">
        <w:rPr>
          <w:sz w:val="28"/>
          <w:szCs w:val="28"/>
        </w:rPr>
        <w:t xml:space="preserve"> «</w:t>
      </w:r>
      <w:r w:rsidR="000F47DE" w:rsidRPr="000F47DE">
        <w:rPr>
          <w:sz w:val="28"/>
          <w:szCs w:val="28"/>
        </w:rPr>
        <w:t>1 874,80</w:t>
      </w:r>
      <w:r w:rsidRPr="000F47DE">
        <w:rPr>
          <w:sz w:val="28"/>
          <w:szCs w:val="28"/>
        </w:rPr>
        <w:t>»;</w:t>
      </w:r>
    </w:p>
    <w:p w:rsidR="00200ACB" w:rsidRPr="000F47DE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88A">
        <w:rPr>
          <w:sz w:val="28"/>
          <w:szCs w:val="28"/>
        </w:rPr>
        <w:t>- в графе 6 цифры «</w:t>
      </w:r>
      <w:r w:rsidR="006C288A" w:rsidRPr="006C288A">
        <w:rPr>
          <w:sz w:val="28"/>
          <w:szCs w:val="28"/>
        </w:rPr>
        <w:t>1 129,00</w:t>
      </w:r>
      <w:r w:rsidRPr="006C288A">
        <w:rPr>
          <w:sz w:val="28"/>
          <w:szCs w:val="28"/>
        </w:rPr>
        <w:t>» заменить цифрами</w:t>
      </w:r>
      <w:r w:rsidRPr="000F47DE">
        <w:rPr>
          <w:sz w:val="28"/>
          <w:szCs w:val="28"/>
        </w:rPr>
        <w:t xml:space="preserve"> «</w:t>
      </w:r>
      <w:r w:rsidR="000F47DE" w:rsidRPr="000F47DE">
        <w:rPr>
          <w:sz w:val="28"/>
          <w:szCs w:val="28"/>
        </w:rPr>
        <w:t>1 097,00</w:t>
      </w:r>
      <w:r w:rsidRPr="000F47DE">
        <w:rPr>
          <w:sz w:val="28"/>
          <w:szCs w:val="28"/>
        </w:rPr>
        <w:t>»;</w:t>
      </w:r>
    </w:p>
    <w:p w:rsidR="00200ACB" w:rsidRPr="00362357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362357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0F47DE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88A">
        <w:rPr>
          <w:sz w:val="28"/>
          <w:szCs w:val="28"/>
        </w:rPr>
        <w:t>- в графе 5 цифры «</w:t>
      </w:r>
      <w:r w:rsidR="006C288A" w:rsidRPr="006C288A">
        <w:rPr>
          <w:sz w:val="28"/>
          <w:szCs w:val="28"/>
        </w:rPr>
        <w:t>92 826,80</w:t>
      </w:r>
      <w:r w:rsidRPr="006C288A">
        <w:rPr>
          <w:sz w:val="28"/>
          <w:szCs w:val="28"/>
        </w:rPr>
        <w:t>» заменить цифрами</w:t>
      </w:r>
      <w:r w:rsidRPr="000F47DE">
        <w:rPr>
          <w:sz w:val="28"/>
          <w:szCs w:val="28"/>
        </w:rPr>
        <w:t xml:space="preserve"> «</w:t>
      </w:r>
      <w:r w:rsidR="000F47DE" w:rsidRPr="000F47DE">
        <w:rPr>
          <w:sz w:val="28"/>
          <w:szCs w:val="28"/>
        </w:rPr>
        <w:t>92 792,00</w:t>
      </w:r>
      <w:r w:rsidRPr="000F47DE">
        <w:rPr>
          <w:sz w:val="28"/>
          <w:szCs w:val="28"/>
        </w:rPr>
        <w:t>»;</w:t>
      </w:r>
    </w:p>
    <w:p w:rsidR="00200ACB" w:rsidRPr="000F47DE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88A">
        <w:rPr>
          <w:sz w:val="28"/>
          <w:szCs w:val="28"/>
        </w:rPr>
        <w:t>- в графе 6 цифры «</w:t>
      </w:r>
      <w:r w:rsidR="006C288A" w:rsidRPr="006C288A">
        <w:rPr>
          <w:sz w:val="28"/>
          <w:szCs w:val="28"/>
        </w:rPr>
        <w:t>35 769,00</w:t>
      </w:r>
      <w:r w:rsidRPr="006C288A">
        <w:rPr>
          <w:sz w:val="28"/>
          <w:szCs w:val="28"/>
        </w:rPr>
        <w:t>» заменить цифрами</w:t>
      </w:r>
      <w:r w:rsidRPr="000F47DE">
        <w:rPr>
          <w:sz w:val="28"/>
          <w:szCs w:val="28"/>
        </w:rPr>
        <w:t xml:space="preserve"> «</w:t>
      </w:r>
      <w:r w:rsidR="000F47DE" w:rsidRPr="000F47DE">
        <w:rPr>
          <w:sz w:val="28"/>
          <w:szCs w:val="28"/>
        </w:rPr>
        <w:t>35 734,20</w:t>
      </w:r>
      <w:r w:rsidRPr="000F47DE">
        <w:rPr>
          <w:sz w:val="28"/>
          <w:szCs w:val="28"/>
        </w:rPr>
        <w:t>»;</w:t>
      </w:r>
    </w:p>
    <w:p w:rsidR="00200ACB" w:rsidRPr="00362357" w:rsidRDefault="005301A4" w:rsidP="00200ACB">
      <w:pPr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4</w:t>
      </w:r>
      <w:r w:rsidR="00200ACB" w:rsidRPr="00362357">
        <w:rPr>
          <w:sz w:val="28"/>
          <w:szCs w:val="28"/>
        </w:rPr>
        <w:t>) в подразделе 7:</w:t>
      </w:r>
    </w:p>
    <w:p w:rsidR="00D3308C" w:rsidRPr="00362357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- в пункте 7.1:</w:t>
      </w:r>
    </w:p>
    <w:p w:rsidR="00D3308C" w:rsidRPr="00306AE8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306">
        <w:rPr>
          <w:sz w:val="28"/>
          <w:szCs w:val="28"/>
        </w:rPr>
        <w:t>- в графе 5 цифры «</w:t>
      </w:r>
      <w:r w:rsidR="00FE6306" w:rsidRPr="00FE6306">
        <w:rPr>
          <w:sz w:val="28"/>
          <w:szCs w:val="28"/>
        </w:rPr>
        <w:t>1 023 385,99</w:t>
      </w:r>
      <w:r w:rsidRPr="00FE6306">
        <w:rPr>
          <w:sz w:val="28"/>
          <w:szCs w:val="28"/>
        </w:rPr>
        <w:t>» заменить цифрами</w:t>
      </w:r>
      <w:r w:rsidRPr="00306AE8">
        <w:rPr>
          <w:sz w:val="28"/>
          <w:szCs w:val="28"/>
        </w:rPr>
        <w:t xml:space="preserve"> «</w:t>
      </w:r>
      <w:r w:rsidR="007A1125" w:rsidRPr="00306AE8">
        <w:rPr>
          <w:sz w:val="28"/>
          <w:szCs w:val="28"/>
        </w:rPr>
        <w:t>1 024 290,57</w:t>
      </w:r>
      <w:r w:rsidRPr="00306AE8">
        <w:rPr>
          <w:sz w:val="28"/>
          <w:szCs w:val="28"/>
        </w:rPr>
        <w:t xml:space="preserve">», </w:t>
      </w:r>
      <w:r w:rsidR="005F191C" w:rsidRPr="00FE6306">
        <w:rPr>
          <w:sz w:val="28"/>
          <w:szCs w:val="28"/>
        </w:rPr>
        <w:t>цифры «</w:t>
      </w:r>
      <w:r w:rsidR="00FE6306" w:rsidRPr="00FE6306">
        <w:rPr>
          <w:sz w:val="28"/>
          <w:szCs w:val="28"/>
        </w:rPr>
        <w:t>4 112,78</w:t>
      </w:r>
      <w:r w:rsidR="005F191C" w:rsidRPr="00FE6306">
        <w:rPr>
          <w:sz w:val="28"/>
          <w:szCs w:val="28"/>
        </w:rPr>
        <w:t xml:space="preserve">» заменить цифрами </w:t>
      </w:r>
      <w:r w:rsidR="005F191C" w:rsidRPr="00306AE8">
        <w:rPr>
          <w:sz w:val="28"/>
          <w:szCs w:val="28"/>
        </w:rPr>
        <w:t>«</w:t>
      </w:r>
      <w:r w:rsidR="00306AE8" w:rsidRPr="00306AE8">
        <w:rPr>
          <w:sz w:val="28"/>
          <w:szCs w:val="28"/>
        </w:rPr>
        <w:t>5 020,03</w:t>
      </w:r>
      <w:r w:rsidR="005F191C" w:rsidRPr="00306AE8">
        <w:rPr>
          <w:sz w:val="28"/>
          <w:szCs w:val="28"/>
        </w:rPr>
        <w:t xml:space="preserve">», </w:t>
      </w:r>
      <w:r w:rsidR="005F191C" w:rsidRPr="00FE6306">
        <w:rPr>
          <w:sz w:val="28"/>
          <w:szCs w:val="28"/>
        </w:rPr>
        <w:t>цифры «</w:t>
      </w:r>
      <w:r w:rsidR="00FE6306" w:rsidRPr="00FE6306">
        <w:rPr>
          <w:sz w:val="28"/>
          <w:szCs w:val="28"/>
        </w:rPr>
        <w:t>74,80</w:t>
      </w:r>
      <w:r w:rsidR="005F191C" w:rsidRPr="00FE6306">
        <w:rPr>
          <w:sz w:val="28"/>
          <w:szCs w:val="28"/>
        </w:rPr>
        <w:t>» заменить цифрами</w:t>
      </w:r>
      <w:r w:rsidR="005F191C" w:rsidRPr="00306AE8">
        <w:rPr>
          <w:sz w:val="28"/>
          <w:szCs w:val="28"/>
        </w:rPr>
        <w:t xml:space="preserve"> «</w:t>
      </w:r>
      <w:r w:rsidR="00306AE8" w:rsidRPr="00306AE8">
        <w:rPr>
          <w:sz w:val="28"/>
          <w:szCs w:val="28"/>
        </w:rPr>
        <w:t>72,13</w:t>
      </w:r>
      <w:r w:rsidR="005F191C" w:rsidRPr="00306AE8">
        <w:rPr>
          <w:sz w:val="28"/>
          <w:szCs w:val="28"/>
        </w:rPr>
        <w:t>»</w:t>
      </w:r>
      <w:r w:rsidRPr="00306AE8">
        <w:rPr>
          <w:sz w:val="28"/>
          <w:szCs w:val="28"/>
        </w:rPr>
        <w:t>;</w:t>
      </w:r>
    </w:p>
    <w:p w:rsidR="00D3308C" w:rsidRPr="00306AE8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120">
        <w:rPr>
          <w:sz w:val="28"/>
          <w:szCs w:val="28"/>
        </w:rPr>
        <w:t>- в графе 6 цифры «</w:t>
      </w:r>
      <w:r w:rsidR="00E06120" w:rsidRPr="00E06120">
        <w:rPr>
          <w:sz w:val="28"/>
          <w:szCs w:val="28"/>
        </w:rPr>
        <w:t>376 292,87</w:t>
      </w:r>
      <w:r w:rsidRPr="00E06120">
        <w:rPr>
          <w:sz w:val="28"/>
          <w:szCs w:val="28"/>
        </w:rPr>
        <w:t>» заменить цифрами</w:t>
      </w:r>
      <w:r w:rsidRPr="00306AE8">
        <w:rPr>
          <w:sz w:val="28"/>
          <w:szCs w:val="28"/>
        </w:rPr>
        <w:t xml:space="preserve"> «</w:t>
      </w:r>
      <w:r w:rsidR="00306AE8" w:rsidRPr="00306AE8">
        <w:rPr>
          <w:sz w:val="28"/>
          <w:szCs w:val="28"/>
        </w:rPr>
        <w:t>377 197,45</w:t>
      </w:r>
      <w:r w:rsidRPr="00306AE8">
        <w:rPr>
          <w:sz w:val="28"/>
          <w:szCs w:val="28"/>
        </w:rPr>
        <w:t xml:space="preserve">», </w:t>
      </w:r>
      <w:r w:rsidR="00D0774F" w:rsidRPr="00E06120">
        <w:rPr>
          <w:sz w:val="28"/>
          <w:szCs w:val="28"/>
        </w:rPr>
        <w:t>цифры «</w:t>
      </w:r>
      <w:r w:rsidR="00E06120" w:rsidRPr="00E06120">
        <w:rPr>
          <w:sz w:val="28"/>
          <w:szCs w:val="28"/>
        </w:rPr>
        <w:t>4 112,78</w:t>
      </w:r>
      <w:r w:rsidR="00D0774F" w:rsidRPr="00E06120">
        <w:rPr>
          <w:sz w:val="28"/>
          <w:szCs w:val="28"/>
        </w:rPr>
        <w:t>» заменить цифрами</w:t>
      </w:r>
      <w:r w:rsidR="00D0774F" w:rsidRPr="00306AE8">
        <w:rPr>
          <w:sz w:val="28"/>
          <w:szCs w:val="28"/>
        </w:rPr>
        <w:t xml:space="preserve"> «</w:t>
      </w:r>
      <w:r w:rsidR="00306AE8" w:rsidRPr="00306AE8">
        <w:rPr>
          <w:sz w:val="28"/>
          <w:szCs w:val="28"/>
        </w:rPr>
        <w:t>5 020,03</w:t>
      </w:r>
      <w:r w:rsidR="00D0774F" w:rsidRPr="00306AE8">
        <w:rPr>
          <w:sz w:val="28"/>
          <w:szCs w:val="28"/>
        </w:rPr>
        <w:t xml:space="preserve">», </w:t>
      </w:r>
      <w:r w:rsidR="00D0774F" w:rsidRPr="00E06120">
        <w:rPr>
          <w:sz w:val="28"/>
          <w:szCs w:val="28"/>
        </w:rPr>
        <w:t>цифры «</w:t>
      </w:r>
      <w:r w:rsidR="00E06120" w:rsidRPr="00E06120">
        <w:rPr>
          <w:sz w:val="28"/>
          <w:szCs w:val="28"/>
        </w:rPr>
        <w:t>74,80</w:t>
      </w:r>
      <w:r w:rsidR="00D0774F" w:rsidRPr="00E06120">
        <w:rPr>
          <w:sz w:val="28"/>
          <w:szCs w:val="28"/>
        </w:rPr>
        <w:t>» заменить цифрами</w:t>
      </w:r>
      <w:r w:rsidR="00D0774F" w:rsidRPr="00306AE8">
        <w:rPr>
          <w:sz w:val="28"/>
          <w:szCs w:val="28"/>
        </w:rPr>
        <w:t xml:space="preserve"> «</w:t>
      </w:r>
      <w:r w:rsidR="00306AE8" w:rsidRPr="00306AE8">
        <w:rPr>
          <w:sz w:val="28"/>
          <w:szCs w:val="28"/>
        </w:rPr>
        <w:t>72,13</w:t>
      </w:r>
      <w:r w:rsidR="00D0774F" w:rsidRPr="00306AE8">
        <w:rPr>
          <w:sz w:val="28"/>
          <w:szCs w:val="28"/>
        </w:rPr>
        <w:t>»</w:t>
      </w:r>
      <w:r w:rsidRPr="00306AE8">
        <w:rPr>
          <w:sz w:val="28"/>
          <w:szCs w:val="28"/>
        </w:rPr>
        <w:t>;</w:t>
      </w:r>
    </w:p>
    <w:p w:rsidR="00D3308C" w:rsidRPr="00362357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- в пункте 7.</w:t>
      </w:r>
      <w:r w:rsidR="004967B2" w:rsidRPr="00362357">
        <w:rPr>
          <w:sz w:val="28"/>
          <w:szCs w:val="28"/>
        </w:rPr>
        <w:t>4</w:t>
      </w:r>
      <w:r w:rsidRPr="00362357">
        <w:rPr>
          <w:sz w:val="28"/>
          <w:szCs w:val="28"/>
        </w:rPr>
        <w:t>:</w:t>
      </w:r>
    </w:p>
    <w:p w:rsidR="00D3308C" w:rsidRPr="00853795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BD7">
        <w:rPr>
          <w:sz w:val="28"/>
          <w:szCs w:val="28"/>
        </w:rPr>
        <w:t>- в графе 5 цифры «</w:t>
      </w:r>
      <w:r w:rsidR="00577BD7" w:rsidRPr="00577BD7">
        <w:rPr>
          <w:sz w:val="28"/>
          <w:szCs w:val="28"/>
        </w:rPr>
        <w:t>68 247,79</w:t>
      </w:r>
      <w:r w:rsidRPr="00577BD7">
        <w:rPr>
          <w:sz w:val="28"/>
          <w:szCs w:val="28"/>
        </w:rPr>
        <w:t>» заменить цифрами</w:t>
      </w:r>
      <w:r w:rsidRPr="00853795">
        <w:rPr>
          <w:sz w:val="28"/>
          <w:szCs w:val="28"/>
        </w:rPr>
        <w:t xml:space="preserve"> «</w:t>
      </w:r>
      <w:r w:rsidR="00853795" w:rsidRPr="00853795">
        <w:rPr>
          <w:sz w:val="28"/>
          <w:szCs w:val="28"/>
        </w:rPr>
        <w:t>67 770,19</w:t>
      </w:r>
      <w:r w:rsidRPr="00853795">
        <w:rPr>
          <w:sz w:val="28"/>
          <w:szCs w:val="28"/>
        </w:rPr>
        <w:t>»;</w:t>
      </w:r>
    </w:p>
    <w:p w:rsidR="00D3308C" w:rsidRPr="00853795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BD7">
        <w:rPr>
          <w:sz w:val="28"/>
          <w:szCs w:val="28"/>
        </w:rPr>
        <w:t>- в графе 6 цифры «</w:t>
      </w:r>
      <w:r w:rsidR="00577BD7" w:rsidRPr="00577BD7">
        <w:rPr>
          <w:sz w:val="28"/>
          <w:szCs w:val="28"/>
        </w:rPr>
        <w:t>26 033,75</w:t>
      </w:r>
      <w:r w:rsidRPr="00577BD7">
        <w:rPr>
          <w:sz w:val="28"/>
          <w:szCs w:val="28"/>
        </w:rPr>
        <w:t>» заменить цифрами</w:t>
      </w:r>
      <w:r w:rsidRPr="00853795">
        <w:rPr>
          <w:sz w:val="28"/>
          <w:szCs w:val="28"/>
        </w:rPr>
        <w:t xml:space="preserve"> «</w:t>
      </w:r>
      <w:r w:rsidR="00853795" w:rsidRPr="00853795">
        <w:rPr>
          <w:sz w:val="28"/>
          <w:szCs w:val="28"/>
        </w:rPr>
        <w:t>25 556,15</w:t>
      </w:r>
      <w:r w:rsidRPr="00853795">
        <w:rPr>
          <w:sz w:val="28"/>
          <w:szCs w:val="28"/>
        </w:rPr>
        <w:t>»;</w:t>
      </w:r>
    </w:p>
    <w:p w:rsidR="00D3308C" w:rsidRPr="00362357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357">
        <w:rPr>
          <w:sz w:val="28"/>
          <w:szCs w:val="28"/>
        </w:rPr>
        <w:t>- в пункте 7.6:</w:t>
      </w:r>
    </w:p>
    <w:p w:rsidR="00D3308C" w:rsidRPr="00853795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69E">
        <w:rPr>
          <w:sz w:val="28"/>
          <w:szCs w:val="28"/>
        </w:rPr>
        <w:t>- в графе 5 цифры «</w:t>
      </w:r>
      <w:r w:rsidR="00E7369E" w:rsidRPr="00E7369E">
        <w:rPr>
          <w:sz w:val="28"/>
          <w:szCs w:val="28"/>
        </w:rPr>
        <w:t>355 760,11</w:t>
      </w:r>
      <w:r w:rsidRPr="00E7369E">
        <w:rPr>
          <w:sz w:val="28"/>
          <w:szCs w:val="28"/>
        </w:rPr>
        <w:t>» заменить цифрами</w:t>
      </w:r>
      <w:r w:rsidRPr="00853795">
        <w:rPr>
          <w:sz w:val="28"/>
          <w:szCs w:val="28"/>
        </w:rPr>
        <w:t xml:space="preserve"> «</w:t>
      </w:r>
      <w:r w:rsidR="00853795" w:rsidRPr="00853795">
        <w:rPr>
          <w:sz w:val="28"/>
          <w:szCs w:val="28"/>
        </w:rPr>
        <w:t>355 360,11</w:t>
      </w:r>
      <w:r w:rsidRPr="00853795">
        <w:rPr>
          <w:sz w:val="28"/>
          <w:szCs w:val="28"/>
        </w:rPr>
        <w:t>»;</w:t>
      </w:r>
    </w:p>
    <w:p w:rsidR="00D3308C" w:rsidRPr="00853795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69E">
        <w:rPr>
          <w:sz w:val="28"/>
          <w:szCs w:val="28"/>
        </w:rPr>
        <w:t>- в графе 6 цифры «</w:t>
      </w:r>
      <w:r w:rsidR="00E7369E" w:rsidRPr="00E7369E">
        <w:rPr>
          <w:sz w:val="28"/>
          <w:szCs w:val="28"/>
        </w:rPr>
        <w:t>120 972,51</w:t>
      </w:r>
      <w:r w:rsidRPr="00E7369E">
        <w:rPr>
          <w:sz w:val="28"/>
          <w:szCs w:val="28"/>
        </w:rPr>
        <w:t>» заменить цифрами</w:t>
      </w:r>
      <w:r w:rsidRPr="00853795">
        <w:rPr>
          <w:sz w:val="28"/>
          <w:szCs w:val="28"/>
        </w:rPr>
        <w:t xml:space="preserve"> «</w:t>
      </w:r>
      <w:r w:rsidR="00853795" w:rsidRPr="00853795">
        <w:rPr>
          <w:sz w:val="28"/>
          <w:szCs w:val="28"/>
        </w:rPr>
        <w:t>120 572,51</w:t>
      </w:r>
      <w:r w:rsidRPr="00853795">
        <w:rPr>
          <w:sz w:val="28"/>
          <w:szCs w:val="28"/>
        </w:rPr>
        <w:t>»;</w:t>
      </w:r>
    </w:p>
    <w:p w:rsidR="00D3308C" w:rsidRPr="00362357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362357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D3308C" w:rsidRPr="00A176B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2E6">
        <w:rPr>
          <w:sz w:val="28"/>
          <w:szCs w:val="28"/>
        </w:rPr>
        <w:t>- в графе 5 цифры «</w:t>
      </w:r>
      <w:r w:rsidR="00D352E6" w:rsidRPr="00D352E6">
        <w:rPr>
          <w:sz w:val="28"/>
          <w:szCs w:val="28"/>
        </w:rPr>
        <w:t>1 940 792,48</w:t>
      </w:r>
      <w:r w:rsidRPr="00D352E6">
        <w:rPr>
          <w:sz w:val="28"/>
          <w:szCs w:val="28"/>
        </w:rPr>
        <w:t>» заменить цифрами</w:t>
      </w:r>
      <w:r w:rsidRPr="00A176B1">
        <w:rPr>
          <w:sz w:val="28"/>
          <w:szCs w:val="28"/>
        </w:rPr>
        <w:t xml:space="preserve"> «</w:t>
      </w:r>
      <w:r w:rsidR="00A176B1" w:rsidRPr="00A176B1">
        <w:rPr>
          <w:sz w:val="28"/>
          <w:szCs w:val="28"/>
        </w:rPr>
        <w:t>1 940 819,46</w:t>
      </w:r>
      <w:r w:rsidRPr="00A176B1">
        <w:rPr>
          <w:sz w:val="28"/>
          <w:szCs w:val="28"/>
        </w:rPr>
        <w:t>»;</w:t>
      </w:r>
    </w:p>
    <w:p w:rsidR="00D3308C" w:rsidRPr="00A176B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2E6">
        <w:rPr>
          <w:sz w:val="28"/>
          <w:szCs w:val="28"/>
        </w:rPr>
        <w:t>- в графе 6 цифры «</w:t>
      </w:r>
      <w:r w:rsidR="00D352E6" w:rsidRPr="00D352E6">
        <w:rPr>
          <w:sz w:val="28"/>
          <w:szCs w:val="28"/>
        </w:rPr>
        <w:t>734 550,40</w:t>
      </w:r>
      <w:r w:rsidRPr="00D352E6">
        <w:rPr>
          <w:sz w:val="28"/>
          <w:szCs w:val="28"/>
        </w:rPr>
        <w:t>» заменить цифрами</w:t>
      </w:r>
      <w:r w:rsidRPr="00A176B1">
        <w:rPr>
          <w:sz w:val="28"/>
          <w:szCs w:val="28"/>
        </w:rPr>
        <w:t xml:space="preserve"> «</w:t>
      </w:r>
      <w:r w:rsidR="00A176B1" w:rsidRPr="00A176B1">
        <w:rPr>
          <w:sz w:val="28"/>
          <w:szCs w:val="28"/>
        </w:rPr>
        <w:t>734 577,38</w:t>
      </w:r>
      <w:r w:rsidRPr="00A176B1">
        <w:rPr>
          <w:sz w:val="28"/>
          <w:szCs w:val="28"/>
        </w:rPr>
        <w:t>»;</w:t>
      </w:r>
    </w:p>
    <w:p w:rsidR="00200ACB" w:rsidRPr="009A43E9" w:rsidRDefault="00355EBF" w:rsidP="00200ACB">
      <w:pPr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lastRenderedPageBreak/>
        <w:t>5</w:t>
      </w:r>
      <w:r w:rsidR="00200ACB" w:rsidRPr="009A43E9">
        <w:rPr>
          <w:sz w:val="28"/>
          <w:szCs w:val="28"/>
        </w:rPr>
        <w:t>) в подразделе 8:</w:t>
      </w:r>
    </w:p>
    <w:p w:rsidR="00200ACB" w:rsidRPr="009A43E9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t>- в позиции «Обеспечение деятельности государственных органов»:</w:t>
      </w:r>
    </w:p>
    <w:p w:rsidR="00200ACB" w:rsidRPr="009A43E9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t>- в графе 5 цифры «</w:t>
      </w:r>
      <w:r w:rsidR="009A43E9" w:rsidRPr="009A43E9">
        <w:rPr>
          <w:sz w:val="28"/>
          <w:szCs w:val="28"/>
        </w:rPr>
        <w:t>120 524,43</w:t>
      </w:r>
      <w:r w:rsidRPr="009A43E9">
        <w:rPr>
          <w:sz w:val="28"/>
          <w:szCs w:val="28"/>
        </w:rPr>
        <w:t>» заменить цифрами «</w:t>
      </w:r>
      <w:r w:rsidR="008A3BDC" w:rsidRPr="008A3BDC">
        <w:rPr>
          <w:sz w:val="28"/>
          <w:szCs w:val="28"/>
        </w:rPr>
        <w:t>122 908,40</w:t>
      </w:r>
      <w:r w:rsidRPr="009A43E9">
        <w:rPr>
          <w:sz w:val="28"/>
          <w:szCs w:val="28"/>
        </w:rPr>
        <w:t>»;</w:t>
      </w:r>
    </w:p>
    <w:p w:rsidR="00200ACB" w:rsidRPr="009A43E9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t>- в графе 6 цифры «</w:t>
      </w:r>
      <w:r w:rsidR="009A43E9" w:rsidRPr="009A43E9">
        <w:rPr>
          <w:sz w:val="28"/>
          <w:szCs w:val="28"/>
        </w:rPr>
        <w:t>43 188,63</w:t>
      </w:r>
      <w:r w:rsidRPr="009A43E9">
        <w:rPr>
          <w:sz w:val="28"/>
          <w:szCs w:val="28"/>
        </w:rPr>
        <w:t>» заменить цифрами «</w:t>
      </w:r>
      <w:r w:rsidR="008A3BDC" w:rsidRPr="008A3BDC">
        <w:rPr>
          <w:sz w:val="28"/>
          <w:szCs w:val="28"/>
        </w:rPr>
        <w:t>45 572,60</w:t>
      </w:r>
      <w:r w:rsidRPr="009A43E9">
        <w:rPr>
          <w:sz w:val="28"/>
          <w:szCs w:val="28"/>
        </w:rPr>
        <w:t>»;</w:t>
      </w:r>
    </w:p>
    <w:p w:rsidR="00200ACB" w:rsidRPr="009A43E9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9A43E9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8A3BDC" w:rsidRPr="009A43E9" w:rsidRDefault="008A3BDC" w:rsidP="008A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t>- в графе 5 цифры «120 524,43» заменить цифрами «</w:t>
      </w:r>
      <w:r w:rsidRPr="008A3BDC">
        <w:rPr>
          <w:sz w:val="28"/>
          <w:szCs w:val="28"/>
        </w:rPr>
        <w:t>122 908,40</w:t>
      </w:r>
      <w:r w:rsidRPr="009A43E9">
        <w:rPr>
          <w:sz w:val="28"/>
          <w:szCs w:val="28"/>
        </w:rPr>
        <w:t>»;</w:t>
      </w:r>
    </w:p>
    <w:p w:rsidR="008A3BDC" w:rsidRPr="009A43E9" w:rsidRDefault="008A3BDC" w:rsidP="008A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3E9">
        <w:rPr>
          <w:sz w:val="28"/>
          <w:szCs w:val="28"/>
        </w:rPr>
        <w:t>- в графе 6 цифры «43 188,63» заменить цифрами «</w:t>
      </w:r>
      <w:r w:rsidRPr="008A3BDC">
        <w:rPr>
          <w:sz w:val="28"/>
          <w:szCs w:val="28"/>
        </w:rPr>
        <w:t>45 572,60</w:t>
      </w:r>
      <w:r w:rsidRPr="009A43E9">
        <w:rPr>
          <w:sz w:val="28"/>
          <w:szCs w:val="28"/>
        </w:rPr>
        <w:t>»;</w:t>
      </w:r>
    </w:p>
    <w:p w:rsidR="00D3308C" w:rsidRPr="00D86513" w:rsidRDefault="00D86513" w:rsidP="00D3308C">
      <w:pPr>
        <w:ind w:firstLine="709"/>
        <w:jc w:val="both"/>
        <w:rPr>
          <w:sz w:val="28"/>
          <w:szCs w:val="28"/>
        </w:rPr>
      </w:pPr>
      <w:r w:rsidRPr="00D86513">
        <w:rPr>
          <w:sz w:val="28"/>
          <w:szCs w:val="28"/>
        </w:rPr>
        <w:t>6</w:t>
      </w:r>
      <w:r w:rsidR="00D3308C" w:rsidRPr="00D86513">
        <w:rPr>
          <w:sz w:val="28"/>
          <w:szCs w:val="28"/>
        </w:rPr>
        <w:t>) в позиции «</w:t>
      </w:r>
      <w:r w:rsidR="00D3308C" w:rsidRPr="00D86513">
        <w:rPr>
          <w:b/>
          <w:sz w:val="28"/>
          <w:szCs w:val="28"/>
        </w:rPr>
        <w:t>Всего по Государственной программе</w:t>
      </w:r>
      <w:r w:rsidR="00D3308C" w:rsidRPr="00D86513">
        <w:rPr>
          <w:sz w:val="28"/>
          <w:szCs w:val="28"/>
        </w:rPr>
        <w:t>»:</w:t>
      </w:r>
    </w:p>
    <w:p w:rsidR="00D3308C" w:rsidRPr="000B5723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0B5723">
        <w:rPr>
          <w:rFonts w:ascii="Times New Roman" w:hAnsi="Times New Roman" w:cs="Times New Roman"/>
        </w:rPr>
        <w:tab/>
        <w:t>- в графе 5 цифры «</w:t>
      </w:r>
      <w:r w:rsidR="00AF3C7B" w:rsidRPr="000B5723">
        <w:rPr>
          <w:rFonts w:ascii="Times New Roman" w:hAnsi="Times New Roman" w:cs="Times New Roman"/>
          <w:b/>
        </w:rPr>
        <w:t>2 591 456,77</w:t>
      </w:r>
      <w:r w:rsidRPr="000B5723">
        <w:rPr>
          <w:rFonts w:ascii="Times New Roman" w:hAnsi="Times New Roman" w:cs="Times New Roman"/>
        </w:rPr>
        <w:t>» заменить цифрами «</w:t>
      </w:r>
      <w:r w:rsidR="00036DB2" w:rsidRPr="00036DB2">
        <w:rPr>
          <w:rFonts w:ascii="Times New Roman" w:hAnsi="Times New Roman" w:cs="Times New Roman"/>
          <w:b/>
        </w:rPr>
        <w:t>2 593 116,86</w:t>
      </w:r>
      <w:r w:rsidRPr="000B5723">
        <w:rPr>
          <w:rFonts w:ascii="Times New Roman" w:hAnsi="Times New Roman" w:cs="Times New Roman"/>
        </w:rPr>
        <w:t>», цифры «</w:t>
      </w:r>
      <w:r w:rsidR="00AF3C7B" w:rsidRPr="000B5723">
        <w:rPr>
          <w:rFonts w:ascii="Times New Roman" w:hAnsi="Times New Roman" w:cs="Times New Roman"/>
          <w:b/>
        </w:rPr>
        <w:t>2 423 169,67</w:t>
      </w:r>
      <w:r w:rsidRPr="000B5723">
        <w:rPr>
          <w:rFonts w:ascii="Times New Roman" w:hAnsi="Times New Roman" w:cs="Times New Roman"/>
        </w:rPr>
        <w:t>» заменить цифрами «</w:t>
      </w:r>
      <w:r w:rsidR="00036DB2" w:rsidRPr="00036DB2">
        <w:rPr>
          <w:rFonts w:ascii="Times New Roman" w:hAnsi="Times New Roman" w:cs="Times New Roman"/>
          <w:b/>
        </w:rPr>
        <w:t>2 424 829,76</w:t>
      </w:r>
      <w:r w:rsidRPr="000B5723">
        <w:rPr>
          <w:rFonts w:ascii="Times New Roman" w:hAnsi="Times New Roman" w:cs="Times New Roman"/>
        </w:rPr>
        <w:t>»;</w:t>
      </w:r>
    </w:p>
    <w:p w:rsidR="00D3308C" w:rsidRPr="00F1591B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F1591B">
        <w:rPr>
          <w:rFonts w:ascii="Times New Roman" w:hAnsi="Times New Roman" w:cs="Times New Roman"/>
        </w:rPr>
        <w:tab/>
        <w:t>- в графе 6 цифры «</w:t>
      </w:r>
      <w:r w:rsidR="00AF3C7B" w:rsidRPr="00F1591B">
        <w:rPr>
          <w:rFonts w:ascii="Times New Roman" w:hAnsi="Times New Roman" w:cs="Times New Roman"/>
          <w:b/>
        </w:rPr>
        <w:t>896 616,72</w:t>
      </w:r>
      <w:r w:rsidRPr="00F1591B">
        <w:rPr>
          <w:rFonts w:ascii="Times New Roman" w:hAnsi="Times New Roman" w:cs="Times New Roman"/>
        </w:rPr>
        <w:t>» заменить цифрами «</w:t>
      </w:r>
      <w:r w:rsidR="00036DB2" w:rsidRPr="00036DB2">
        <w:rPr>
          <w:rFonts w:ascii="Times New Roman" w:hAnsi="Times New Roman" w:cs="Times New Roman"/>
          <w:b/>
        </w:rPr>
        <w:t>898 276,81</w:t>
      </w:r>
      <w:r w:rsidRPr="00F1591B">
        <w:rPr>
          <w:rFonts w:ascii="Times New Roman" w:hAnsi="Times New Roman" w:cs="Times New Roman"/>
        </w:rPr>
        <w:t>».</w:t>
      </w:r>
    </w:p>
    <w:p w:rsidR="00D3308C" w:rsidRPr="000A67ED" w:rsidRDefault="00D3308C" w:rsidP="00D37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308C" w:rsidRPr="000A67ED" w:rsidRDefault="00D3308C" w:rsidP="00D37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4C" w:rsidRDefault="00CF624C">
      <w:r>
        <w:separator/>
      </w:r>
    </w:p>
  </w:endnote>
  <w:endnote w:type="continuationSeparator" w:id="0">
    <w:p w:rsidR="00CF624C" w:rsidRDefault="00CF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4C" w:rsidRDefault="00CF624C">
      <w:r>
        <w:separator/>
      </w:r>
    </w:p>
  </w:footnote>
  <w:footnote w:type="continuationSeparator" w:id="0">
    <w:p w:rsidR="00CF624C" w:rsidRDefault="00CF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711C13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2B2C"/>
    <w:rsid w:val="00014F5F"/>
    <w:rsid w:val="000171B3"/>
    <w:rsid w:val="00023D6E"/>
    <w:rsid w:val="00026F93"/>
    <w:rsid w:val="00034446"/>
    <w:rsid w:val="000347FE"/>
    <w:rsid w:val="00036DB2"/>
    <w:rsid w:val="00040AA2"/>
    <w:rsid w:val="00054DCC"/>
    <w:rsid w:val="0005614A"/>
    <w:rsid w:val="000568B5"/>
    <w:rsid w:val="000638B6"/>
    <w:rsid w:val="00066948"/>
    <w:rsid w:val="00070F31"/>
    <w:rsid w:val="00074F08"/>
    <w:rsid w:val="00075482"/>
    <w:rsid w:val="000802E7"/>
    <w:rsid w:val="000904E2"/>
    <w:rsid w:val="00094D83"/>
    <w:rsid w:val="00096349"/>
    <w:rsid w:val="000A67ED"/>
    <w:rsid w:val="000B154B"/>
    <w:rsid w:val="000B564A"/>
    <w:rsid w:val="000B5723"/>
    <w:rsid w:val="000C120D"/>
    <w:rsid w:val="000C191B"/>
    <w:rsid w:val="000C50FA"/>
    <w:rsid w:val="000C7892"/>
    <w:rsid w:val="000D6920"/>
    <w:rsid w:val="000D74A7"/>
    <w:rsid w:val="000E2BFA"/>
    <w:rsid w:val="000E78EB"/>
    <w:rsid w:val="000F47DE"/>
    <w:rsid w:val="001018E1"/>
    <w:rsid w:val="00101E69"/>
    <w:rsid w:val="00104473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70DC"/>
    <w:rsid w:val="001A747E"/>
    <w:rsid w:val="001B134C"/>
    <w:rsid w:val="001B2383"/>
    <w:rsid w:val="001B66F7"/>
    <w:rsid w:val="001B7BE8"/>
    <w:rsid w:val="001C4CBA"/>
    <w:rsid w:val="001F1EA7"/>
    <w:rsid w:val="001F4D8C"/>
    <w:rsid w:val="001F6F2E"/>
    <w:rsid w:val="00200ACB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0619"/>
    <w:rsid w:val="0024465C"/>
    <w:rsid w:val="00244E8B"/>
    <w:rsid w:val="00246F8A"/>
    <w:rsid w:val="0025657A"/>
    <w:rsid w:val="00260481"/>
    <w:rsid w:val="0026412F"/>
    <w:rsid w:val="00267618"/>
    <w:rsid w:val="0027062B"/>
    <w:rsid w:val="0027091F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516B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06AE8"/>
    <w:rsid w:val="003122FF"/>
    <w:rsid w:val="00312B3F"/>
    <w:rsid w:val="00313664"/>
    <w:rsid w:val="003241D3"/>
    <w:rsid w:val="00325CF5"/>
    <w:rsid w:val="00327946"/>
    <w:rsid w:val="003359A2"/>
    <w:rsid w:val="00337CF0"/>
    <w:rsid w:val="00343930"/>
    <w:rsid w:val="0034613F"/>
    <w:rsid w:val="0035011C"/>
    <w:rsid w:val="003519C3"/>
    <w:rsid w:val="00355EBF"/>
    <w:rsid w:val="003563D4"/>
    <w:rsid w:val="00362357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7C0"/>
    <w:rsid w:val="003C2B71"/>
    <w:rsid w:val="003C3EA0"/>
    <w:rsid w:val="003D0986"/>
    <w:rsid w:val="003D7364"/>
    <w:rsid w:val="003E0798"/>
    <w:rsid w:val="003E45B2"/>
    <w:rsid w:val="003E7C5D"/>
    <w:rsid w:val="003F39B2"/>
    <w:rsid w:val="004022F5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420DA"/>
    <w:rsid w:val="00450096"/>
    <w:rsid w:val="004520D1"/>
    <w:rsid w:val="004559CD"/>
    <w:rsid w:val="00457181"/>
    <w:rsid w:val="0045726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967B2"/>
    <w:rsid w:val="004A1535"/>
    <w:rsid w:val="004A37A9"/>
    <w:rsid w:val="004A5B35"/>
    <w:rsid w:val="004B1637"/>
    <w:rsid w:val="004B2767"/>
    <w:rsid w:val="004B6E15"/>
    <w:rsid w:val="004B7B2A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7023"/>
    <w:rsid w:val="005271BC"/>
    <w:rsid w:val="005301A4"/>
    <w:rsid w:val="0053680F"/>
    <w:rsid w:val="005432A6"/>
    <w:rsid w:val="00557331"/>
    <w:rsid w:val="0056212D"/>
    <w:rsid w:val="005653E8"/>
    <w:rsid w:val="005671BB"/>
    <w:rsid w:val="005707D9"/>
    <w:rsid w:val="005737BF"/>
    <w:rsid w:val="00575707"/>
    <w:rsid w:val="00577B0B"/>
    <w:rsid w:val="00577BD7"/>
    <w:rsid w:val="005807A0"/>
    <w:rsid w:val="005830B7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2BC8"/>
    <w:rsid w:val="005B5778"/>
    <w:rsid w:val="005D1E00"/>
    <w:rsid w:val="005E4355"/>
    <w:rsid w:val="005E7AEF"/>
    <w:rsid w:val="005F191C"/>
    <w:rsid w:val="00600236"/>
    <w:rsid w:val="006144DF"/>
    <w:rsid w:val="00626B0D"/>
    <w:rsid w:val="00626CA9"/>
    <w:rsid w:val="00627398"/>
    <w:rsid w:val="00631245"/>
    <w:rsid w:val="00632F76"/>
    <w:rsid w:val="0064108D"/>
    <w:rsid w:val="00642AFC"/>
    <w:rsid w:val="0064697F"/>
    <w:rsid w:val="00651D23"/>
    <w:rsid w:val="00655B61"/>
    <w:rsid w:val="00657FEC"/>
    <w:rsid w:val="006603A6"/>
    <w:rsid w:val="006609DB"/>
    <w:rsid w:val="00664AA8"/>
    <w:rsid w:val="00670125"/>
    <w:rsid w:val="0067695B"/>
    <w:rsid w:val="00676E63"/>
    <w:rsid w:val="006801E7"/>
    <w:rsid w:val="0068573A"/>
    <w:rsid w:val="00685981"/>
    <w:rsid w:val="00685E44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C19B4"/>
    <w:rsid w:val="006C288A"/>
    <w:rsid w:val="006C4B6C"/>
    <w:rsid w:val="006C604E"/>
    <w:rsid w:val="006C6AB6"/>
    <w:rsid w:val="006D1A7B"/>
    <w:rsid w:val="006D5A35"/>
    <w:rsid w:val="006D7568"/>
    <w:rsid w:val="006E1806"/>
    <w:rsid w:val="006E181B"/>
    <w:rsid w:val="006E19D4"/>
    <w:rsid w:val="006E5584"/>
    <w:rsid w:val="006E6E60"/>
    <w:rsid w:val="006E6F5D"/>
    <w:rsid w:val="006F006F"/>
    <w:rsid w:val="006F3E70"/>
    <w:rsid w:val="006F597B"/>
    <w:rsid w:val="006F6C43"/>
    <w:rsid w:val="00705EC1"/>
    <w:rsid w:val="007112C4"/>
    <w:rsid w:val="00711C13"/>
    <w:rsid w:val="00721E82"/>
    <w:rsid w:val="007363F9"/>
    <w:rsid w:val="00742998"/>
    <w:rsid w:val="00742AF7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1125"/>
    <w:rsid w:val="007A20ED"/>
    <w:rsid w:val="007A4CB1"/>
    <w:rsid w:val="007A6032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5F4B"/>
    <w:rsid w:val="008457C5"/>
    <w:rsid w:val="00846538"/>
    <w:rsid w:val="00850A99"/>
    <w:rsid w:val="00852172"/>
    <w:rsid w:val="00853795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A3BDC"/>
    <w:rsid w:val="008B0DE4"/>
    <w:rsid w:val="008B30C3"/>
    <w:rsid w:val="008B3703"/>
    <w:rsid w:val="008B53CD"/>
    <w:rsid w:val="008C50CA"/>
    <w:rsid w:val="008D3E4A"/>
    <w:rsid w:val="008D4185"/>
    <w:rsid w:val="008D6FD6"/>
    <w:rsid w:val="008E75DD"/>
    <w:rsid w:val="008F379E"/>
    <w:rsid w:val="008F3CF2"/>
    <w:rsid w:val="00900184"/>
    <w:rsid w:val="00906143"/>
    <w:rsid w:val="00920C40"/>
    <w:rsid w:val="00921E2A"/>
    <w:rsid w:val="0093261D"/>
    <w:rsid w:val="00935219"/>
    <w:rsid w:val="009378E5"/>
    <w:rsid w:val="00937C57"/>
    <w:rsid w:val="00940B59"/>
    <w:rsid w:val="0094215B"/>
    <w:rsid w:val="009440CD"/>
    <w:rsid w:val="00945475"/>
    <w:rsid w:val="009454AF"/>
    <w:rsid w:val="0094625C"/>
    <w:rsid w:val="00947B31"/>
    <w:rsid w:val="00951AC6"/>
    <w:rsid w:val="00953ED4"/>
    <w:rsid w:val="0095577E"/>
    <w:rsid w:val="009671C6"/>
    <w:rsid w:val="00967570"/>
    <w:rsid w:val="009761E3"/>
    <w:rsid w:val="0098130F"/>
    <w:rsid w:val="00981D05"/>
    <w:rsid w:val="00982EE5"/>
    <w:rsid w:val="009841FD"/>
    <w:rsid w:val="00984EE4"/>
    <w:rsid w:val="00987C20"/>
    <w:rsid w:val="00992520"/>
    <w:rsid w:val="00994304"/>
    <w:rsid w:val="0099518B"/>
    <w:rsid w:val="009A224F"/>
    <w:rsid w:val="009A318D"/>
    <w:rsid w:val="009A3FE4"/>
    <w:rsid w:val="009A43E9"/>
    <w:rsid w:val="009A4AFC"/>
    <w:rsid w:val="009A55C7"/>
    <w:rsid w:val="009A7833"/>
    <w:rsid w:val="009B1100"/>
    <w:rsid w:val="009C7E37"/>
    <w:rsid w:val="009D05C5"/>
    <w:rsid w:val="009D0E33"/>
    <w:rsid w:val="009D1EE4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B3"/>
    <w:rsid w:val="00A14FDC"/>
    <w:rsid w:val="00A16598"/>
    <w:rsid w:val="00A176B1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655E0"/>
    <w:rsid w:val="00A70B5F"/>
    <w:rsid w:val="00A76847"/>
    <w:rsid w:val="00A87A7B"/>
    <w:rsid w:val="00A94558"/>
    <w:rsid w:val="00A951DF"/>
    <w:rsid w:val="00A975D8"/>
    <w:rsid w:val="00AA36BA"/>
    <w:rsid w:val="00AB274E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65CF"/>
    <w:rsid w:val="00AE4788"/>
    <w:rsid w:val="00AF020A"/>
    <w:rsid w:val="00AF3C7B"/>
    <w:rsid w:val="00B03124"/>
    <w:rsid w:val="00B03741"/>
    <w:rsid w:val="00B063EB"/>
    <w:rsid w:val="00B109D6"/>
    <w:rsid w:val="00B17745"/>
    <w:rsid w:val="00B20034"/>
    <w:rsid w:val="00B22D3F"/>
    <w:rsid w:val="00B22E45"/>
    <w:rsid w:val="00B2589F"/>
    <w:rsid w:val="00B462E8"/>
    <w:rsid w:val="00B46A9D"/>
    <w:rsid w:val="00B50863"/>
    <w:rsid w:val="00B61867"/>
    <w:rsid w:val="00B63EB7"/>
    <w:rsid w:val="00B6404D"/>
    <w:rsid w:val="00B6574E"/>
    <w:rsid w:val="00B659FF"/>
    <w:rsid w:val="00B738BA"/>
    <w:rsid w:val="00B74E0B"/>
    <w:rsid w:val="00B808D2"/>
    <w:rsid w:val="00B8169C"/>
    <w:rsid w:val="00B82167"/>
    <w:rsid w:val="00B827ED"/>
    <w:rsid w:val="00B83F77"/>
    <w:rsid w:val="00B85ABD"/>
    <w:rsid w:val="00B9587F"/>
    <w:rsid w:val="00B97557"/>
    <w:rsid w:val="00BA14B7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16A61"/>
    <w:rsid w:val="00C264C9"/>
    <w:rsid w:val="00C3107F"/>
    <w:rsid w:val="00C3234A"/>
    <w:rsid w:val="00C3288A"/>
    <w:rsid w:val="00C32F27"/>
    <w:rsid w:val="00C3724D"/>
    <w:rsid w:val="00C54608"/>
    <w:rsid w:val="00C54D4A"/>
    <w:rsid w:val="00C5523D"/>
    <w:rsid w:val="00C55CD8"/>
    <w:rsid w:val="00C56C27"/>
    <w:rsid w:val="00C67815"/>
    <w:rsid w:val="00C7093E"/>
    <w:rsid w:val="00C82BE0"/>
    <w:rsid w:val="00C85147"/>
    <w:rsid w:val="00C9015D"/>
    <w:rsid w:val="00C92B07"/>
    <w:rsid w:val="00C94F98"/>
    <w:rsid w:val="00C96D63"/>
    <w:rsid w:val="00CA3283"/>
    <w:rsid w:val="00CB0F48"/>
    <w:rsid w:val="00CB3EE9"/>
    <w:rsid w:val="00CB4216"/>
    <w:rsid w:val="00CB478D"/>
    <w:rsid w:val="00CB4800"/>
    <w:rsid w:val="00CB508F"/>
    <w:rsid w:val="00CB7E8B"/>
    <w:rsid w:val="00CC37C9"/>
    <w:rsid w:val="00CC5F60"/>
    <w:rsid w:val="00CD5982"/>
    <w:rsid w:val="00CD6309"/>
    <w:rsid w:val="00CE2FA9"/>
    <w:rsid w:val="00CE4911"/>
    <w:rsid w:val="00CF0344"/>
    <w:rsid w:val="00CF4B4C"/>
    <w:rsid w:val="00CF624C"/>
    <w:rsid w:val="00D01242"/>
    <w:rsid w:val="00D02C27"/>
    <w:rsid w:val="00D0479F"/>
    <w:rsid w:val="00D04B72"/>
    <w:rsid w:val="00D0774F"/>
    <w:rsid w:val="00D10877"/>
    <w:rsid w:val="00D137EF"/>
    <w:rsid w:val="00D23CCF"/>
    <w:rsid w:val="00D26A0F"/>
    <w:rsid w:val="00D329A1"/>
    <w:rsid w:val="00D3308C"/>
    <w:rsid w:val="00D338B5"/>
    <w:rsid w:val="00D33DDE"/>
    <w:rsid w:val="00D33ECE"/>
    <w:rsid w:val="00D352E6"/>
    <w:rsid w:val="00D376E4"/>
    <w:rsid w:val="00D378E9"/>
    <w:rsid w:val="00D461B2"/>
    <w:rsid w:val="00D503B5"/>
    <w:rsid w:val="00D511F7"/>
    <w:rsid w:val="00D622A1"/>
    <w:rsid w:val="00D62E43"/>
    <w:rsid w:val="00D62E8C"/>
    <w:rsid w:val="00D64880"/>
    <w:rsid w:val="00D64C0D"/>
    <w:rsid w:val="00D77731"/>
    <w:rsid w:val="00D80DC0"/>
    <w:rsid w:val="00D8328A"/>
    <w:rsid w:val="00D8353F"/>
    <w:rsid w:val="00D86513"/>
    <w:rsid w:val="00D86757"/>
    <w:rsid w:val="00D87C31"/>
    <w:rsid w:val="00D92E2F"/>
    <w:rsid w:val="00D94221"/>
    <w:rsid w:val="00D948C1"/>
    <w:rsid w:val="00DA2012"/>
    <w:rsid w:val="00DA5F0A"/>
    <w:rsid w:val="00DB119B"/>
    <w:rsid w:val="00DB76FE"/>
    <w:rsid w:val="00DC5DD2"/>
    <w:rsid w:val="00DD5476"/>
    <w:rsid w:val="00DD71A6"/>
    <w:rsid w:val="00DE772B"/>
    <w:rsid w:val="00DF1273"/>
    <w:rsid w:val="00DF187D"/>
    <w:rsid w:val="00E02B34"/>
    <w:rsid w:val="00E06120"/>
    <w:rsid w:val="00E065EE"/>
    <w:rsid w:val="00E16C89"/>
    <w:rsid w:val="00E17E97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6365"/>
    <w:rsid w:val="00E7369E"/>
    <w:rsid w:val="00E80BD7"/>
    <w:rsid w:val="00E8418F"/>
    <w:rsid w:val="00E853CA"/>
    <w:rsid w:val="00E854DA"/>
    <w:rsid w:val="00E858D3"/>
    <w:rsid w:val="00E863FB"/>
    <w:rsid w:val="00E87653"/>
    <w:rsid w:val="00E8770B"/>
    <w:rsid w:val="00E90710"/>
    <w:rsid w:val="00E91C24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7A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45E2"/>
    <w:rsid w:val="00F0517B"/>
    <w:rsid w:val="00F05D15"/>
    <w:rsid w:val="00F10CC3"/>
    <w:rsid w:val="00F11571"/>
    <w:rsid w:val="00F136B4"/>
    <w:rsid w:val="00F1591B"/>
    <w:rsid w:val="00F15C75"/>
    <w:rsid w:val="00F17DC2"/>
    <w:rsid w:val="00F228E1"/>
    <w:rsid w:val="00F23457"/>
    <w:rsid w:val="00F2779B"/>
    <w:rsid w:val="00F3170A"/>
    <w:rsid w:val="00F35699"/>
    <w:rsid w:val="00F479B0"/>
    <w:rsid w:val="00F577E9"/>
    <w:rsid w:val="00F601AF"/>
    <w:rsid w:val="00F6283F"/>
    <w:rsid w:val="00F62AB0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802"/>
    <w:rsid w:val="00FA5E88"/>
    <w:rsid w:val="00FA5E98"/>
    <w:rsid w:val="00FA78EC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A5A"/>
    <w:rsid w:val="00FE2EC7"/>
    <w:rsid w:val="00FE5B60"/>
    <w:rsid w:val="00FE630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Бублик Светлана Владимировна</cp:lastModifiedBy>
  <cp:revision>2</cp:revision>
  <cp:lastPrinted>2024-02-01T06:28:00Z</cp:lastPrinted>
  <dcterms:created xsi:type="dcterms:W3CDTF">2025-12-24T08:46:00Z</dcterms:created>
  <dcterms:modified xsi:type="dcterms:W3CDTF">2025-12-24T08:46:00Z</dcterms:modified>
</cp:coreProperties>
</file>